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jc w:val="left"/>
        <w:textAlignment w:val="baseline"/>
        <w:rPr>
          <w:rStyle w:val="9"/>
          <w:rFonts w:hint="default"/>
          <w:b w:val="0"/>
          <w:i w:val="0"/>
          <w:caps w:val="0"/>
          <w:spacing w:val="0"/>
          <w:w w:val="100"/>
          <w:kern w:val="2"/>
          <w:sz w:val="28"/>
          <w:szCs w:val="28"/>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微软雅黑" w:hAnsi="微软雅黑" w:eastAsia="微软雅黑" w:cs="微软雅黑"/>
          <w:i w:val="0"/>
          <w:iCs w:val="0"/>
          <w:caps w:val="0"/>
          <w:spacing w:val="8"/>
          <w:sz w:val="36"/>
          <w:szCs w:val="36"/>
          <w:shd w:val="clear" w:fill="FFFFFF"/>
          <w:lang w:val="en-US" w:eastAsia="zh-CN"/>
        </w:rPr>
      </w:pPr>
      <w:bookmarkStart w:id="0" w:name="_GoBack"/>
      <w:r>
        <w:rPr>
          <w:rFonts w:hint="eastAsia" w:ascii="微软雅黑" w:hAnsi="微软雅黑" w:eastAsia="微软雅黑" w:cs="微软雅黑"/>
          <w:i w:val="0"/>
          <w:iCs w:val="0"/>
          <w:caps w:val="0"/>
          <w:spacing w:val="8"/>
          <w:sz w:val="36"/>
          <w:szCs w:val="36"/>
          <w:shd w:val="clear" w:fill="FFFFFF"/>
          <w:lang w:val="en-US" w:eastAsia="zh-CN"/>
        </w:rPr>
        <w:t>2023年亳州魏武国有资本投资控股集团有限公司外包岗位公开招聘招考诚信承诺书</w:t>
      </w:r>
    </w:p>
    <w:bookmarkEnd w:id="0"/>
    <w:p>
      <w:pPr>
        <w:snapToGrid/>
        <w:spacing w:before="0" w:beforeAutospacing="0" w:after="0" w:afterAutospacing="0" w:line="240" w:lineRule="auto"/>
        <w:jc w:val="center"/>
        <w:textAlignment w:val="baseline"/>
        <w:rPr>
          <w:rFonts w:hint="eastAsia" w:ascii="微软雅黑" w:hAnsi="微软雅黑" w:eastAsia="微软雅黑" w:cs="微软雅黑"/>
          <w:b/>
          <w:bCs/>
          <w:i w:val="0"/>
          <w:iCs w:val="0"/>
          <w:caps w:val="0"/>
          <w:color w:val="000000"/>
          <w:spacing w:val="0"/>
          <w:kern w:val="44"/>
          <w:sz w:val="36"/>
          <w:szCs w:val="36"/>
          <w:shd w:val="clear" w:color="auto" w:fill="FFFFFF"/>
          <w:lang w:val="en-US" w:eastAsia="zh-CN" w:bidi="ar"/>
        </w:rPr>
      </w:pP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我本人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身份证号为：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已认真阅读考试有关规定，并已知晓愿意在2023年亳州魏武国有资本投资控股集团有限公司外包岗位公开招聘</w:t>
      </w:r>
      <w:r>
        <w:rPr>
          <w:rStyle w:val="9"/>
          <w:rFonts w:hint="eastAsia" w:ascii="微软雅黑" w:hAnsi="微软雅黑" w:eastAsia="微软雅黑" w:cs="微软雅黑"/>
          <w:b w:val="0"/>
          <w:i w:val="0"/>
          <w:caps w:val="0"/>
          <w:spacing w:val="0"/>
          <w:w w:val="100"/>
          <w:kern w:val="2"/>
          <w:sz w:val="28"/>
          <w:szCs w:val="28"/>
          <w:lang w:val="en-US" w:eastAsia="zh-CN" w:bidi="ar-SA"/>
        </w:rPr>
        <w:t>招考考试中自觉遵守，如有违反将接受相应的处理。</w:t>
      </w: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我承诺：严格按照2023年亳州魏武国有资本投资控股集团有限公司外包岗位公开招聘</w:t>
      </w:r>
      <w:r>
        <w:rPr>
          <w:rStyle w:val="9"/>
          <w:rFonts w:hint="eastAsia" w:ascii="微软雅黑" w:hAnsi="微软雅黑" w:eastAsia="微软雅黑" w:cs="微软雅黑"/>
          <w:b w:val="0"/>
          <w:i w:val="0"/>
          <w:caps w:val="0"/>
          <w:spacing w:val="0"/>
          <w:w w:val="100"/>
          <w:kern w:val="2"/>
          <w:sz w:val="28"/>
          <w:szCs w:val="28"/>
          <w:lang w:val="en-US" w:eastAsia="zh-CN" w:bidi="ar-SA"/>
        </w:rPr>
        <w:t>招考工作报名、考试、录取等的相关要求，本人所提交的报考材料、证件和所提供的个人信息是真实的、准确的，如有虚假信息和作假行为，本人承担由此而产生的一切后果。</w:t>
      </w:r>
    </w:p>
    <w:p>
      <w:pPr>
        <w:pStyle w:val="2"/>
        <w:rPr>
          <w:rFonts w:hint="eastAsia" w:ascii="微软雅黑" w:hAnsi="微软雅黑" w:eastAsia="微软雅黑" w:cs="微软雅黑"/>
          <w:lang w:val="en-US" w:eastAsia="zh-CN"/>
        </w:rPr>
      </w:pPr>
    </w:p>
    <w:p>
      <w:pPr>
        <w:snapToGrid/>
        <w:spacing w:before="0" w:beforeAutospacing="0" w:after="0" w:afterAutospacing="0" w:line="240" w:lineRule="auto"/>
        <w:ind w:firstLine="560" w:firstLineChars="200"/>
        <w:jc w:val="center"/>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 xml:space="preserve">                    承诺人：</w:t>
      </w:r>
    </w:p>
    <w:p>
      <w:pPr>
        <w:snapToGrid/>
        <w:spacing w:before="0" w:beforeAutospacing="0" w:after="0" w:afterAutospacing="0" w:line="240" w:lineRule="auto"/>
        <w:ind w:firstLine="5320" w:firstLineChars="19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日  期：   年   月  日</w:t>
      </w:r>
    </w:p>
    <w:p>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6D8BF1A4-21E8-4914-8371-064870790F67}"/>
  </w:font>
  <w:font w:name="微软雅黑">
    <w:panose1 w:val="020B0503020204020204"/>
    <w:charset w:val="86"/>
    <w:family w:val="auto"/>
    <w:pitch w:val="default"/>
    <w:sig w:usb0="80000287" w:usb1="2ACF3C50" w:usb2="00000016" w:usb3="00000000" w:csb0="0004001F" w:csb1="00000000"/>
    <w:embedRegular r:id="rId2" w:fontKey="{D86B1140-547D-45E2-9013-A12768A1A18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DRmMGY4OTFhYzU1NmM4NTg0MDExMjM2M2NlNTMifQ=="/>
  </w:docVars>
  <w:rsids>
    <w:rsidRoot w:val="00000000"/>
    <w:rsid w:val="04DD6CD4"/>
    <w:rsid w:val="05856AD5"/>
    <w:rsid w:val="0B3348DE"/>
    <w:rsid w:val="0BEB340A"/>
    <w:rsid w:val="10190971"/>
    <w:rsid w:val="108A0804"/>
    <w:rsid w:val="12785CBD"/>
    <w:rsid w:val="13386F35"/>
    <w:rsid w:val="178C4482"/>
    <w:rsid w:val="18414ADE"/>
    <w:rsid w:val="1A8257A0"/>
    <w:rsid w:val="1BD87507"/>
    <w:rsid w:val="1EE13057"/>
    <w:rsid w:val="23364BC4"/>
    <w:rsid w:val="236670B5"/>
    <w:rsid w:val="24993554"/>
    <w:rsid w:val="29AA432C"/>
    <w:rsid w:val="2A174FCB"/>
    <w:rsid w:val="397467A7"/>
    <w:rsid w:val="3B6C1386"/>
    <w:rsid w:val="3DD21478"/>
    <w:rsid w:val="40512B35"/>
    <w:rsid w:val="41A50620"/>
    <w:rsid w:val="42511EB5"/>
    <w:rsid w:val="4EE71234"/>
    <w:rsid w:val="51451FE7"/>
    <w:rsid w:val="551B1C37"/>
    <w:rsid w:val="571C1ABE"/>
    <w:rsid w:val="58750F26"/>
    <w:rsid w:val="5AA64508"/>
    <w:rsid w:val="5B240818"/>
    <w:rsid w:val="5BA746B5"/>
    <w:rsid w:val="5F434264"/>
    <w:rsid w:val="63334BC0"/>
    <w:rsid w:val="65254DFB"/>
    <w:rsid w:val="67C9107F"/>
    <w:rsid w:val="6A8F1F6E"/>
    <w:rsid w:val="6AB44BA5"/>
    <w:rsid w:val="6F626D13"/>
    <w:rsid w:val="71226A16"/>
    <w:rsid w:val="72987DBF"/>
    <w:rsid w:val="792C47CD"/>
    <w:rsid w:val="795D3E92"/>
    <w:rsid w:val="7A0B5BEA"/>
    <w:rsid w:val="7BCB75FF"/>
    <w:rsid w:val="7E1F3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eastAsia="宋体" w:cs="Times New Roman"/>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246</Words>
  <Characters>255</Characters>
  <Lines>0</Lines>
  <Paragraphs>0</Paragraphs>
  <TotalTime>1</TotalTime>
  <ScaleCrop>false</ScaleCrop>
  <LinksUpToDate>false</LinksUpToDate>
  <CharactersWithSpaces>317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2023-03-19T14:54:00Z</dcterms:created>
  <dc:creator>HW</dc:creator>
  <cp:lastModifiedBy>WPS_1663926338</cp:lastModifiedBy>
  <cp:lastPrinted>2023-03-22T03:38:00Z</cp:lastPrinted>
  <dcterms:modified xsi:type="dcterms:W3CDTF">2023-10-23T08:26:37Z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28FF3B3018AC43EF992D2DC5E2B51BAF_13</vt:lpwstr>
  </property>
</Properties>
</file>